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D8" w:rsidRDefault="00DA1AD8" w:rsidP="00DA1AD8">
      <w:pPr>
        <w:jc w:val="center"/>
        <w:rPr>
          <w:b/>
          <w:sz w:val="32"/>
          <w:szCs w:val="32"/>
        </w:rPr>
      </w:pPr>
      <w:r w:rsidRPr="002C4FA1">
        <w:rPr>
          <w:b/>
          <w:sz w:val="32"/>
          <w:szCs w:val="32"/>
        </w:rPr>
        <w:t xml:space="preserve">Classificação Residência Médica </w:t>
      </w:r>
    </w:p>
    <w:p w:rsidR="00DA1AD8" w:rsidRDefault="004568F0" w:rsidP="00DA1A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16</w:t>
      </w:r>
      <w:r w:rsidR="00DA1AD8">
        <w:rPr>
          <w:b/>
          <w:sz w:val="32"/>
          <w:szCs w:val="32"/>
        </w:rPr>
        <w:t>ª chamada</w:t>
      </w:r>
    </w:p>
    <w:p w:rsidR="006A26FE" w:rsidRDefault="006A26FE" w:rsidP="00DA1AD8">
      <w:pPr>
        <w:jc w:val="center"/>
        <w:rPr>
          <w:b/>
          <w:sz w:val="32"/>
          <w:szCs w:val="32"/>
        </w:rPr>
      </w:pPr>
    </w:p>
    <w:p w:rsidR="00E2432C" w:rsidRDefault="00E2432C" w:rsidP="00DD449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</w:p>
    <w:p w:rsidR="006F1CD0" w:rsidRDefault="006F1CD0" w:rsidP="007C744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</w:p>
    <w:p w:rsidR="00DD5F16" w:rsidRPr="000F4C4F" w:rsidRDefault="006F1CD0" w:rsidP="000F4C4F">
      <w:pPr>
        <w:ind w:left="360"/>
        <w:jc w:val="center"/>
        <w:rPr>
          <w:b/>
          <w:sz w:val="32"/>
          <w:szCs w:val="32"/>
        </w:rPr>
      </w:pPr>
      <w:r w:rsidRPr="00DD6B60">
        <w:rPr>
          <w:b/>
          <w:sz w:val="32"/>
          <w:szCs w:val="32"/>
        </w:rPr>
        <w:t xml:space="preserve">Especialidade </w:t>
      </w:r>
      <w:r w:rsidR="00764FF3">
        <w:rPr>
          <w:b/>
          <w:sz w:val="32"/>
          <w:szCs w:val="32"/>
        </w:rPr>
        <w:t>Ortopedia e Traumatologia</w:t>
      </w:r>
      <w:r w:rsidR="00651C91">
        <w:rPr>
          <w:b/>
          <w:sz w:val="32"/>
          <w:szCs w:val="32"/>
        </w:rPr>
        <w:t xml:space="preserve"> – 1</w:t>
      </w:r>
      <w:r w:rsidRPr="00DD6B60">
        <w:rPr>
          <w:b/>
          <w:sz w:val="32"/>
          <w:szCs w:val="32"/>
        </w:rPr>
        <w:t xml:space="preserve"> vaga</w:t>
      </w:r>
    </w:p>
    <w:p w:rsidR="009273BA" w:rsidRPr="00913CA4" w:rsidRDefault="009273BA" w:rsidP="009273B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</w:p>
    <w:p w:rsidR="001D06B4" w:rsidRPr="001D06B4" w:rsidRDefault="00764FF3" w:rsidP="001D06B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João Pedro Pinto da Costa</w:t>
      </w:r>
    </w:p>
    <w:p w:rsidR="00282ACE" w:rsidRPr="00403339" w:rsidRDefault="00282ACE" w:rsidP="002A6B9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sz w:val="28"/>
          <w:szCs w:val="28"/>
          <w:lang w:eastAsia="pt-BR"/>
        </w:rPr>
      </w:pPr>
    </w:p>
    <w:p w:rsidR="006A26FE" w:rsidRDefault="006A26FE" w:rsidP="00223512">
      <w:pPr>
        <w:jc w:val="center"/>
        <w:rPr>
          <w:b/>
          <w:sz w:val="28"/>
          <w:szCs w:val="28"/>
        </w:rPr>
      </w:pPr>
    </w:p>
    <w:p w:rsidR="00DA1AD8" w:rsidRPr="00DA1AD8" w:rsidRDefault="00DA1AD8">
      <w:pPr>
        <w:rPr>
          <w:b/>
          <w:sz w:val="28"/>
          <w:szCs w:val="28"/>
        </w:rPr>
      </w:pPr>
    </w:p>
    <w:p w:rsidR="00DA1AD8" w:rsidRDefault="00DA1AD8"/>
    <w:sectPr w:rsidR="00DA1AD8" w:rsidSect="00302FF5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533"/>
    <w:multiLevelType w:val="hybridMultilevel"/>
    <w:tmpl w:val="52CE137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5568D"/>
    <w:multiLevelType w:val="hybridMultilevel"/>
    <w:tmpl w:val="442CD3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6677D"/>
    <w:multiLevelType w:val="hybridMultilevel"/>
    <w:tmpl w:val="442CD3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A1AD8"/>
    <w:rsid w:val="00041912"/>
    <w:rsid w:val="00087ACE"/>
    <w:rsid w:val="000B034F"/>
    <w:rsid w:val="000F4C4F"/>
    <w:rsid w:val="00101326"/>
    <w:rsid w:val="001479A7"/>
    <w:rsid w:val="00170F5D"/>
    <w:rsid w:val="001D06B4"/>
    <w:rsid w:val="002154C5"/>
    <w:rsid w:val="00223512"/>
    <w:rsid w:val="00282ACE"/>
    <w:rsid w:val="002A6B9C"/>
    <w:rsid w:val="00302FF5"/>
    <w:rsid w:val="003343ED"/>
    <w:rsid w:val="00340663"/>
    <w:rsid w:val="00380FEB"/>
    <w:rsid w:val="00387AA8"/>
    <w:rsid w:val="00393BB6"/>
    <w:rsid w:val="00400CA8"/>
    <w:rsid w:val="004019CD"/>
    <w:rsid w:val="00403339"/>
    <w:rsid w:val="004568F0"/>
    <w:rsid w:val="004D23EA"/>
    <w:rsid w:val="00530AD7"/>
    <w:rsid w:val="00561166"/>
    <w:rsid w:val="005656A7"/>
    <w:rsid w:val="00595C75"/>
    <w:rsid w:val="005F6456"/>
    <w:rsid w:val="00643042"/>
    <w:rsid w:val="00651C91"/>
    <w:rsid w:val="006A26FE"/>
    <w:rsid w:val="006F1CD0"/>
    <w:rsid w:val="00737746"/>
    <w:rsid w:val="00762CC3"/>
    <w:rsid w:val="00763927"/>
    <w:rsid w:val="00764FF3"/>
    <w:rsid w:val="00786425"/>
    <w:rsid w:val="007C744E"/>
    <w:rsid w:val="00802EC2"/>
    <w:rsid w:val="00823DC5"/>
    <w:rsid w:val="00826062"/>
    <w:rsid w:val="00844E95"/>
    <w:rsid w:val="008A7CB1"/>
    <w:rsid w:val="00913CA4"/>
    <w:rsid w:val="00921091"/>
    <w:rsid w:val="009273BA"/>
    <w:rsid w:val="009B0DD3"/>
    <w:rsid w:val="00A16C6B"/>
    <w:rsid w:val="00A40CFA"/>
    <w:rsid w:val="00AB5750"/>
    <w:rsid w:val="00AC5F24"/>
    <w:rsid w:val="00AF00B4"/>
    <w:rsid w:val="00B361BA"/>
    <w:rsid w:val="00B54C37"/>
    <w:rsid w:val="00B750F6"/>
    <w:rsid w:val="00C7191E"/>
    <w:rsid w:val="00CE7156"/>
    <w:rsid w:val="00D1130D"/>
    <w:rsid w:val="00D1145F"/>
    <w:rsid w:val="00D366C6"/>
    <w:rsid w:val="00DA1AD8"/>
    <w:rsid w:val="00DD449F"/>
    <w:rsid w:val="00DD44B0"/>
    <w:rsid w:val="00DD5F16"/>
    <w:rsid w:val="00DD6B60"/>
    <w:rsid w:val="00DF1BC7"/>
    <w:rsid w:val="00E05A30"/>
    <w:rsid w:val="00E2432C"/>
    <w:rsid w:val="00E47BC2"/>
    <w:rsid w:val="00E5438F"/>
    <w:rsid w:val="00E732E7"/>
    <w:rsid w:val="00E86AF0"/>
    <w:rsid w:val="00EB06A9"/>
    <w:rsid w:val="00EC4C15"/>
    <w:rsid w:val="00ED4110"/>
    <w:rsid w:val="00ED57FB"/>
    <w:rsid w:val="00F334C8"/>
    <w:rsid w:val="00FE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6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karina.demarchi</dc:creator>
  <cp:lastModifiedBy>karina.demarchi</cp:lastModifiedBy>
  <cp:revision>3</cp:revision>
  <dcterms:created xsi:type="dcterms:W3CDTF">2017-03-29T10:51:00Z</dcterms:created>
  <dcterms:modified xsi:type="dcterms:W3CDTF">2017-03-29T10:51:00Z</dcterms:modified>
</cp:coreProperties>
</file>